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F3" w:rsidRPr="00B25169" w:rsidRDefault="0000525F" w:rsidP="00B25169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25169">
        <w:rPr>
          <w:rFonts w:ascii="Times New Roman" w:hAnsi="Times New Roman" w:cs="Times New Roman"/>
          <w:b/>
          <w:sz w:val="30"/>
          <w:szCs w:val="30"/>
          <w:lang w:val="en-US"/>
        </w:rPr>
        <w:t xml:space="preserve">Supplementary </w:t>
      </w:r>
      <w:r w:rsidR="00B25169" w:rsidRPr="00B25169">
        <w:rPr>
          <w:rFonts w:ascii="Times New Roman" w:hAnsi="Times New Roman" w:cs="Times New Roman"/>
          <w:b/>
          <w:sz w:val="30"/>
          <w:szCs w:val="30"/>
          <w:lang w:val="en-US"/>
        </w:rPr>
        <w:t>Materials for</w:t>
      </w:r>
    </w:p>
    <w:p w:rsidR="00B25169" w:rsidRPr="00630C4A" w:rsidRDefault="00B25169" w:rsidP="00B25169">
      <w:pPr>
        <w:pStyle w:val="MHC-title"/>
        <w:spacing w:line="254" w:lineRule="auto"/>
        <w:rPr>
          <w:rFonts w:ascii="BalticaCTT" w:hAnsi="BalticaCTT"/>
          <w:bCs/>
          <w:sz w:val="32"/>
          <w:szCs w:val="32"/>
        </w:rPr>
      </w:pPr>
      <w:bookmarkStart w:id="0" w:name="OLE_LINK38"/>
      <w:bookmarkStart w:id="1" w:name="OLE_LINK39"/>
      <w:proofErr w:type="gramStart"/>
      <w:r w:rsidRPr="00630C4A">
        <w:rPr>
          <w:rFonts w:ascii="BalticaCTT" w:hAnsi="BalticaCTT"/>
          <w:sz w:val="32"/>
          <w:szCs w:val="32"/>
        </w:rPr>
        <w:t xml:space="preserve">A New Three-Component Pathway to the Production </w:t>
      </w:r>
      <w:r w:rsidRPr="00630C4A">
        <w:rPr>
          <w:rFonts w:ascii="BalticaCTT" w:hAnsi="BalticaCTT"/>
          <w:i/>
          <w:color w:val="000000"/>
          <w:sz w:val="32"/>
          <w:szCs w:val="32"/>
        </w:rPr>
        <w:br/>
      </w:r>
      <w:r w:rsidRPr="00630C4A">
        <w:rPr>
          <w:rFonts w:ascii="BalticaCTT" w:hAnsi="BalticaCTT"/>
          <w:sz w:val="32"/>
          <w:szCs w:val="32"/>
        </w:rPr>
        <w:t xml:space="preserve">of </w:t>
      </w:r>
      <w:proofErr w:type="spellStart"/>
      <w:r w:rsidRPr="00630C4A">
        <w:rPr>
          <w:rFonts w:ascii="BalticaCTT" w:hAnsi="BalticaCTT"/>
          <w:sz w:val="32"/>
          <w:szCs w:val="32"/>
        </w:rPr>
        <w:t>Chlorin</w:t>
      </w:r>
      <w:proofErr w:type="spellEnd"/>
      <w:r w:rsidRPr="00630C4A">
        <w:rPr>
          <w:rFonts w:ascii="BalticaCTT" w:hAnsi="BalticaCTT"/>
          <w:sz w:val="32"/>
          <w:szCs w:val="32"/>
        </w:rPr>
        <w:t xml:space="preserve"> </w:t>
      </w:r>
      <w:proofErr w:type="spellStart"/>
      <w:r w:rsidRPr="00630C4A">
        <w:rPr>
          <w:rFonts w:ascii="BalticaCTT" w:hAnsi="BalticaCTT"/>
          <w:sz w:val="32"/>
          <w:szCs w:val="32"/>
        </w:rPr>
        <w:t>Ketazines</w:t>
      </w:r>
      <w:proofErr w:type="spellEnd"/>
      <w:r w:rsidRPr="00630C4A">
        <w:rPr>
          <w:rFonts w:ascii="BalticaCTT" w:hAnsi="BalticaCTT"/>
          <w:sz w:val="32"/>
          <w:szCs w:val="32"/>
        </w:rPr>
        <w:t>.</w:t>
      </w:r>
      <w:proofErr w:type="gramEnd"/>
      <w:r w:rsidRPr="00630C4A">
        <w:rPr>
          <w:rFonts w:ascii="BalticaCTT" w:hAnsi="BalticaCTT"/>
          <w:sz w:val="32"/>
          <w:szCs w:val="32"/>
        </w:rPr>
        <w:t xml:space="preserve"> Optimized </w:t>
      </w:r>
      <w:proofErr w:type="spellStart"/>
      <w:r w:rsidRPr="00630C4A">
        <w:rPr>
          <w:rFonts w:ascii="BalticaCTT" w:hAnsi="BalticaCTT"/>
          <w:sz w:val="32"/>
          <w:szCs w:val="32"/>
        </w:rPr>
        <w:t>Functionalization</w:t>
      </w:r>
      <w:proofErr w:type="spellEnd"/>
      <w:r w:rsidRPr="00630C4A">
        <w:rPr>
          <w:rFonts w:ascii="BalticaCTT" w:hAnsi="BalticaCTT"/>
          <w:sz w:val="32"/>
          <w:szCs w:val="32"/>
        </w:rPr>
        <w:t xml:space="preserve"> Method </w:t>
      </w:r>
      <w:r w:rsidRPr="00630C4A">
        <w:rPr>
          <w:rFonts w:ascii="BalticaCTT" w:hAnsi="BalticaCTT"/>
          <w:i/>
          <w:color w:val="000000"/>
          <w:sz w:val="32"/>
          <w:szCs w:val="32"/>
        </w:rPr>
        <w:br/>
      </w:r>
      <w:r w:rsidRPr="00630C4A">
        <w:rPr>
          <w:rFonts w:ascii="BalticaCTT" w:hAnsi="BalticaCTT"/>
          <w:sz w:val="32"/>
          <w:szCs w:val="32"/>
        </w:rPr>
        <w:t>of 13</w:t>
      </w:r>
      <w:r w:rsidRPr="00630C4A">
        <w:rPr>
          <w:rFonts w:ascii="BalticaCTT" w:hAnsi="BalticaCTT"/>
          <w:sz w:val="32"/>
          <w:szCs w:val="32"/>
          <w:vertAlign w:val="superscript"/>
        </w:rPr>
        <w:t>1</w:t>
      </w:r>
      <w:r w:rsidRPr="00630C4A">
        <w:rPr>
          <w:rFonts w:ascii="BalticaCTT" w:hAnsi="BalticaCTT"/>
          <w:sz w:val="32"/>
          <w:szCs w:val="32"/>
        </w:rPr>
        <w:t xml:space="preserve">-Keto Group of </w:t>
      </w:r>
      <w:proofErr w:type="spellStart"/>
      <w:r w:rsidRPr="00630C4A">
        <w:rPr>
          <w:rFonts w:ascii="BalticaCTT" w:hAnsi="BalticaCTT"/>
          <w:sz w:val="32"/>
          <w:szCs w:val="32"/>
        </w:rPr>
        <w:t>Pheophorbides</w:t>
      </w:r>
      <w:proofErr w:type="spellEnd"/>
    </w:p>
    <w:bookmarkEnd w:id="0"/>
    <w:bookmarkEnd w:id="1"/>
    <w:p w:rsidR="00B25169" w:rsidRPr="00130D52" w:rsidRDefault="00B25169" w:rsidP="00B25169">
      <w:pPr>
        <w:spacing w:after="240" w:line="254" w:lineRule="auto"/>
        <w:rPr>
          <w:rFonts w:ascii="Baltica" w:hAnsi="Baltica"/>
          <w:i/>
          <w:lang w:val="en-US"/>
        </w:rPr>
      </w:pPr>
      <w:proofErr w:type="spellStart"/>
      <w:r w:rsidRPr="00130D52">
        <w:rPr>
          <w:rFonts w:ascii="Baltica" w:hAnsi="Baltica"/>
          <w:color w:val="000000"/>
          <w:sz w:val="24"/>
          <w:szCs w:val="24"/>
          <w:lang w:val="en-US"/>
        </w:rPr>
        <w:t>Evgeny</w:t>
      </w:r>
      <w:proofErr w:type="spellEnd"/>
      <w:r w:rsidRPr="00130D52">
        <w:rPr>
          <w:rFonts w:ascii="Baltica" w:hAnsi="Baltica"/>
          <w:color w:val="000000"/>
          <w:sz w:val="24"/>
          <w:szCs w:val="24"/>
          <w:lang w:val="en-US"/>
        </w:rPr>
        <w:t xml:space="preserve"> S. </w:t>
      </w:r>
      <w:proofErr w:type="spellStart"/>
      <w:r w:rsidRPr="00130D52">
        <w:rPr>
          <w:rFonts w:ascii="Baltica" w:hAnsi="Baltica"/>
          <w:color w:val="000000"/>
          <w:sz w:val="24"/>
          <w:szCs w:val="24"/>
          <w:lang w:val="en-US"/>
        </w:rPr>
        <w:t>Belyaev</w:t>
      </w:r>
      <w:proofErr w:type="spellEnd"/>
      <w:proofErr w:type="gramStart"/>
      <w:r w:rsidRPr="00130D52">
        <w:rPr>
          <w:rFonts w:ascii="Baltica" w:hAnsi="Baltica"/>
          <w:color w:val="000000"/>
          <w:sz w:val="24"/>
          <w:szCs w:val="24"/>
          <w:lang w:val="en-US"/>
        </w:rPr>
        <w:t>,</w:t>
      </w:r>
      <w:r w:rsidRPr="00130D52">
        <w:rPr>
          <w:rFonts w:ascii="Baltica" w:hAnsi="Baltica"/>
          <w:color w:val="000000"/>
          <w:sz w:val="24"/>
          <w:szCs w:val="24"/>
          <w:vertAlign w:val="superscript"/>
          <w:lang w:val="en-US"/>
        </w:rPr>
        <w:t>@</w:t>
      </w:r>
      <w:proofErr w:type="gramEnd"/>
      <w:r w:rsidRPr="00130D52">
        <w:rPr>
          <w:rFonts w:ascii="Baltica" w:hAnsi="Baltica"/>
          <w:color w:val="000000"/>
          <w:sz w:val="24"/>
          <w:szCs w:val="24"/>
          <w:vertAlign w:val="superscript"/>
          <w:lang w:val="en-US"/>
        </w:rPr>
        <w:t xml:space="preserve"> </w:t>
      </w:r>
      <w:r w:rsidRPr="00130D52">
        <w:rPr>
          <w:rFonts w:ascii="Baltica" w:hAnsi="Baltica"/>
          <w:color w:val="000000"/>
          <w:sz w:val="24"/>
          <w:szCs w:val="24"/>
          <w:lang w:val="en-US"/>
        </w:rPr>
        <w:t>and Anastasia S. Toms</w:t>
      </w:r>
    </w:p>
    <w:p w:rsidR="00B25169" w:rsidRPr="00130D52" w:rsidRDefault="00B25169" w:rsidP="00B251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54" w:lineRule="auto"/>
        <w:rPr>
          <w:lang w:val="en-US"/>
        </w:rPr>
      </w:pPr>
      <w:proofErr w:type="spellStart"/>
      <w:r w:rsidRPr="00130D52">
        <w:rPr>
          <w:i/>
          <w:color w:val="000000"/>
          <w:lang w:val="en-US"/>
        </w:rPr>
        <w:t>Frumkin</w:t>
      </w:r>
      <w:proofErr w:type="spellEnd"/>
      <w:r w:rsidRPr="00130D52">
        <w:rPr>
          <w:i/>
          <w:color w:val="000000"/>
          <w:lang w:val="en-US"/>
        </w:rPr>
        <w:t xml:space="preserve"> Institute of Physical Chemistry and Electrochemistry of the Russian Academy of Sciences, 119071 Moscow, Russia</w:t>
      </w:r>
    </w:p>
    <w:p w:rsidR="00B25169" w:rsidRPr="00130D52" w:rsidRDefault="00B25169" w:rsidP="00B25169">
      <w:pPr>
        <w:spacing w:line="254" w:lineRule="auto"/>
        <w:rPr>
          <w:i/>
          <w:lang w:val="en-US"/>
        </w:rPr>
      </w:pPr>
      <w:r w:rsidRPr="00130D52">
        <w:rPr>
          <w:color w:val="000000"/>
          <w:vertAlign w:val="superscript"/>
          <w:lang w:val="en-US"/>
        </w:rPr>
        <w:t>@</w:t>
      </w:r>
      <w:r w:rsidRPr="00130D52">
        <w:rPr>
          <w:i/>
          <w:color w:val="000000"/>
          <w:lang w:val="en-US"/>
        </w:rPr>
        <w:t>Corresponding author E-mail: cronse@yandex.ru</w:t>
      </w:r>
    </w:p>
    <w:p w:rsidR="00B25169" w:rsidRDefault="00B25169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AA3A58" w:rsidRDefault="00BC42B1" w:rsidP="00AA3A58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BC42B1">
        <w:rPr>
          <w:rFonts w:ascii="Times New Roman" w:hAnsi="Times New Roman" w:cs="Times New Roman"/>
          <w:noProof/>
          <w:sz w:val="30"/>
          <w:szCs w:val="30"/>
          <w:lang w:val="en-US"/>
        </w:rPr>
      </w:r>
      <w:r>
        <w:rPr>
          <w:rFonts w:ascii="Times New Roman" w:hAnsi="Times New Roman" w:cs="Times New Roman"/>
          <w:noProof/>
          <w:sz w:val="30"/>
          <w:szCs w:val="30"/>
          <w:lang w:val="en-US"/>
        </w:rPr>
        <w:pict>
          <v:group id="Группа 1" o:spid="_x0000_s1026" style="width:611.95pt;height:407.6pt;mso-position-horizontal-relative:char;mso-position-vertical-relative:line" coordsize="77719,517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" o:spid="_x0000_s1027" type="#_x0000_t75" style="position:absolute;width:76784;height:51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">
              <v:imagedata r:id="rId4" o:title=""/>
            </v:shape>
            <v:shape id="Рисунок 1" o:spid="_x0000_s1028" type="#_x0000_t75" style="position:absolute;left:58758;top:10414;width:18961;height:26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">
              <v:imagedata r:id="rId5" o:title="" cropleft="41125f"/>
            </v:shape>
            <w10:wrap type="none"/>
            <w10:anchorlock/>
          </v:group>
        </w:pict>
      </w:r>
    </w:p>
    <w:p w:rsidR="0000525F" w:rsidRDefault="00B43D2A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H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="0000525F" w:rsidRPr="00B43D2A">
        <w:rPr>
          <w:rFonts w:ascii="Times New Roman" w:hAnsi="Times New Roman" w:cs="Times New Roman"/>
          <w:b/>
          <w:sz w:val="30"/>
          <w:szCs w:val="30"/>
          <w:lang w:val="en-US"/>
        </w:rPr>
        <w:t>7</w:t>
      </w:r>
    </w:p>
    <w:p w:rsidR="00AA3A58" w:rsidRDefault="00BC42B1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noProof/>
          <w:sz w:val="30"/>
          <w:szCs w:val="30"/>
        </w:rPr>
      </w:r>
      <w:r w:rsidRPr="00BC42B1">
        <w:rPr>
          <w:rFonts w:ascii="Times New Roman" w:hAnsi="Times New Roman" w:cs="Times New Roman"/>
          <w:bCs/>
          <w:noProof/>
          <w:sz w:val="30"/>
          <w:szCs w:val="30"/>
        </w:rPr>
        <w:pict>
          <v:group id="Группа 7" o:spid="_x0000_s1088" style="width:627pt;height:425.2pt;mso-position-horizontal-relative:char;mso-position-vertical-relative:line" coordsize="79629,55429">
            <v:shape id="Рисунок 893608864" o:spid="_x0000_s1090" type="#_x0000_t75" style="position:absolute;left:55086;top:12397;width:18966;height:262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">
              <v:imagedata r:id="rId5" o:title="" cropleft="41125f"/>
            </v:shape>
            <v:shape id="Рисунок 718397205" o:spid="_x0000_s1089" type="#_x0000_t75" style="position:absolute;width:79629;height:55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">
              <v:imagedata r:id="rId6" o:title=""/>
            </v:shape>
            <w10:wrap type="none"/>
            <w10:anchorlock/>
          </v:group>
        </w:pict>
      </w:r>
    </w:p>
    <w:p w:rsidR="0000525F" w:rsidRDefault="0000525F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13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 xml:space="preserve">C NMR </w:t>
      </w:r>
      <w:r w:rsidR="00B43D2A" w:rsidRPr="00B43D2A">
        <w:rPr>
          <w:rFonts w:ascii="Times New Roman" w:hAnsi="Times New Roman" w:cs="Times New Roman"/>
          <w:bCs/>
          <w:sz w:val="30"/>
          <w:szCs w:val="30"/>
          <w:lang w:val="en-US"/>
        </w:rPr>
        <w:t xml:space="preserve">spectrum 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of compound</w:t>
      </w:r>
      <w:r w:rsidR="00B43D2A"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7</w:t>
      </w:r>
    </w:p>
    <w:p w:rsidR="00207FE2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_x0000_s1085" style="width:639.1pt;height:438pt;mso-position-horizontal-relative:char;mso-position-vertical-relative:line" coordsize="81168,55626">
            <v:shape id="Рисунок 365902849" o:spid="_x0000_s1087" type="#_x0000_t75" style="position:absolute;width:81083;height:5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">
              <v:imagedata r:id="rId7" o:title=""/>
            </v:shape>
            <v:shape id="Рисунок 1447132705" o:spid="_x0000_s1086" type="#_x0000_t75" style="position:absolute;left:57616;top:12254;width:23552;height:20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">
              <v:imagedata r:id="rId8" o:title=""/>
            </v:shape>
            <w10:wrap type="none"/>
            <w10:anchorlock/>
          </v:group>
        </w:pict>
      </w:r>
    </w:p>
    <w:p w:rsidR="00207FE2" w:rsidRPr="00B43D2A" w:rsidRDefault="00B43D2A">
      <w:pPr>
        <w:rPr>
          <w:rFonts w:ascii="Times New Roman" w:hAnsi="Times New Roman" w:cs="Times New Roman"/>
          <w:b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H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3</w:t>
      </w:r>
    </w:p>
    <w:p w:rsidR="00207FE2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Группа 18" o:spid="_x0000_s1082" style="width:633.2pt;height:437.4pt;mso-position-horizontal-relative:char;mso-position-vertical-relative:line" coordsize="80416,55549">
            <v:shape id="Рисунок 755448669" o:spid="_x0000_s1084" type="#_x0000_t75" style="position:absolute;left:54175;top:14524;width:23552;height:202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">
              <v:imagedata r:id="rId8" o:title=""/>
            </v:shape>
            <v:shape id="Рисунок 1628190152" o:spid="_x0000_s1083" type="#_x0000_t75" style="position:absolute;width:80416;height:55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">
              <v:imagedata r:id="rId9" o:title=""/>
            </v:shape>
            <w10:wrap type="none"/>
            <w10:anchorlock/>
          </v:group>
        </w:pict>
      </w:r>
    </w:p>
    <w:p w:rsidR="00207FE2" w:rsidRDefault="00B43D2A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13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C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3</w:t>
      </w:r>
    </w:p>
    <w:p w:rsidR="00207FE2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Группа 23" o:spid="_x0000_s1079" style="width:639.6pt;height:436.05pt;mso-position-horizontal-relative:char;mso-position-vertical-relative:line" coordsize="81229,55378">
            <v:shape id="Рисунок 945622780" o:spid="_x0000_s1081" type="#_x0000_t75" style="position:absolute;left:57601;top:10888;width:23628;height:216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">
              <v:imagedata r:id="rId10" o:title="" cropright="39030f"/>
            </v:shape>
            <v:shape id="Рисунок 1472771552" o:spid="_x0000_s1080" type="#_x0000_t75" style="position:absolute;width:81229;height:55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">
              <v:imagedata r:id="rId11" o:title=""/>
            </v:shape>
            <w10:wrap type="none"/>
            <w10:anchorlock/>
          </v:group>
        </w:pict>
      </w:r>
    </w:p>
    <w:p w:rsidR="00207FE2" w:rsidRPr="00B43D2A" w:rsidRDefault="00B43D2A">
      <w:pPr>
        <w:rPr>
          <w:rFonts w:ascii="Times New Roman" w:hAnsi="Times New Roman" w:cs="Times New Roman"/>
          <w:b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H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9a</w:t>
      </w:r>
    </w:p>
    <w:p w:rsidR="00A51C21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_x0000_s1076" style="width:630.5pt;height:6in;mso-position-horizontal-relative:char;mso-position-vertical-relative:line" coordsize="80073,54864">
            <v:shape id="Рисунок 1020794327" o:spid="_x0000_s1078" type="#_x0000_t75" style="position:absolute;left:53915;top:13027;width:23627;height:21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">
              <v:imagedata r:id="rId10" o:title="" cropright="39030f"/>
            </v:shape>
            <v:shape id="Рисунок 1254153873" o:spid="_x0000_s1077" type="#_x0000_t75" style="position:absolute;width:80073;height:54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">
              <v:imagedata r:id="rId12" o:title=""/>
            </v:shape>
            <w10:wrap type="none"/>
            <w10:anchorlock/>
          </v:group>
        </w:pict>
      </w:r>
    </w:p>
    <w:p w:rsidR="00A51C21" w:rsidRPr="00B43D2A" w:rsidRDefault="00B43D2A">
      <w:pPr>
        <w:rPr>
          <w:rFonts w:ascii="Times New Roman" w:hAnsi="Times New Roman" w:cs="Times New Roman"/>
          <w:b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13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C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9a</w:t>
      </w:r>
    </w:p>
    <w:p w:rsidR="00B75F30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_x0000_s1073" style="width:609pt;height:437pt;mso-position-horizontal-relative:char;mso-position-vertical-relative:line" coordsize="77343,55499">
            <v:shape id="Рисунок 449355029" o:spid="_x0000_s1075" type="#_x0000_t75" style="position:absolute;width:77343;height:55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">
              <v:imagedata r:id="rId13" o:title=""/>
            </v:shape>
            <v:shape id="Рисунок 1420409484" o:spid="_x0000_s1074" type="#_x0000_t75" style="position:absolute;left:5054;top:10682;width:31138;height:228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">
              <v:imagedata r:id="rId10" o:title="" cropleft="32437f"/>
            </v:shape>
            <w10:wrap type="none"/>
            <w10:anchorlock/>
          </v:group>
        </w:pict>
      </w:r>
    </w:p>
    <w:p w:rsidR="00E75332" w:rsidRPr="00B43D2A" w:rsidRDefault="00B43D2A">
      <w:pPr>
        <w:rPr>
          <w:rFonts w:ascii="Times New Roman" w:hAnsi="Times New Roman" w:cs="Times New Roman"/>
          <w:b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 xml:space="preserve">H NMR spectrum of compound 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>9b</w:t>
      </w:r>
    </w:p>
    <w:p w:rsidR="00E75332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Группа 33" o:spid="_x0000_s1070" style="width:635.4pt;height:436.1pt;mso-position-horizontal-relative:char;mso-position-vertical-relative:line" coordsize="80695,55384">
            <v:shape id="Рисунок 560169011" o:spid="_x0000_s1072" type="#_x0000_t75" style="position:absolute;left:55706;top:10891;width:20300;height:19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">
              <v:imagedata r:id="rId14" o:title=""/>
            </v:shape>
            <v:shape id="Рисунок 1849671740" o:spid="_x0000_s1071" type="#_x0000_t75" style="position:absolute;width:80695;height:55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">
              <v:imagedata r:id="rId15" o:title=""/>
            </v:shape>
            <w10:wrap type="none"/>
            <w10:anchorlock/>
          </v:group>
        </w:pict>
      </w:r>
    </w:p>
    <w:p w:rsidR="00F840E1" w:rsidRPr="00B43D2A" w:rsidRDefault="00B43D2A">
      <w:pPr>
        <w:rPr>
          <w:rFonts w:ascii="Times New Roman" w:hAnsi="Times New Roman" w:cs="Times New Roman"/>
          <w:b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H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2</w:t>
      </w:r>
    </w:p>
    <w:p w:rsidR="00F840E1" w:rsidRPr="00B43D2A" w:rsidRDefault="00BC42B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</w:rPr>
      </w:r>
      <w:r w:rsidRPr="00BC42B1">
        <w:rPr>
          <w:rFonts w:ascii="Times New Roman" w:hAnsi="Times New Roman" w:cs="Times New Roman"/>
          <w:b/>
          <w:noProof/>
        </w:rPr>
        <w:pict>
          <v:group id="Группа 36" o:spid="_x0000_s1067" style="width:633pt;height:435.5pt;mso-position-horizontal-relative:char;mso-position-vertical-relative:line" coordsize="80391,55308">
            <v:shape id="Рисунок 1193678660" o:spid="_x0000_s1069" type="#_x0000_t75" style="position:absolute;left:53325;top:13849;width:20300;height:19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">
              <v:imagedata r:id="rId14" o:title=""/>
            </v:shape>
            <v:shape id="Рисунок 209143142" o:spid="_x0000_s1068" type="#_x0000_t75" style="position:absolute;width:80391;height:55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">
              <v:imagedata r:id="rId16" o:title=""/>
            </v:shape>
            <w10:wrap type="none"/>
            <w10:anchorlock/>
          </v:group>
        </w:pict>
      </w:r>
    </w:p>
    <w:p w:rsidR="00201FEB" w:rsidRDefault="00B43D2A" w:rsidP="00201FEB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B43D2A">
        <w:rPr>
          <w:rFonts w:ascii="Times New Roman" w:hAnsi="Times New Roman" w:cs="Times New Roman"/>
          <w:bCs/>
          <w:sz w:val="30"/>
          <w:szCs w:val="30"/>
          <w:vertAlign w:val="superscript"/>
          <w:lang w:val="en-US"/>
        </w:rPr>
        <w:t>13</w:t>
      </w:r>
      <w:r w:rsidRPr="00B43D2A">
        <w:rPr>
          <w:rFonts w:ascii="Times New Roman" w:hAnsi="Times New Roman" w:cs="Times New Roman"/>
          <w:bCs/>
          <w:sz w:val="30"/>
          <w:szCs w:val="30"/>
          <w:lang w:val="en-US"/>
        </w:rPr>
        <w:t>C NMR spectrum of compound</w:t>
      </w:r>
      <w:r w:rsidRPr="00B43D2A">
        <w:rPr>
          <w:rFonts w:ascii="Times New Roman" w:hAnsi="Times New Roman" w:cs="Times New Roman"/>
          <w:b/>
          <w:sz w:val="30"/>
          <w:szCs w:val="30"/>
          <w:lang w:val="en-US"/>
        </w:rPr>
        <w:t xml:space="preserve"> 2</w:t>
      </w:r>
    </w:p>
    <w:p w:rsidR="005508CF" w:rsidRDefault="00BC42B1" w:rsidP="00201FEB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43" o:spid="_x0000_s1064" style="width:575.15pt;height:418.8pt;mso-position-horizontal-relative:char;mso-position-vertical-relative:line" coordsize="73044,53187">
            <v:shape id="Рисунок 1285916337" o:spid="_x0000_s1066" type="#_x0000_t75" style="position:absolute;width:73044;height:53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">
              <v:imagedata r:id="rId17" o:title="" croptop="4669f" cropbottom="3353f" cropleft="3032f" cropright="6738f"/>
            </v:shape>
            <v:shape id="Рисунок 1953092422" o:spid="_x0000_s1065" type="#_x0000_t75" style="position:absolute;left:34811;top:21589;width:20300;height:199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">
              <v:imagedata r:id="rId14" o:title=""/>
            </v:shape>
            <w10:wrap type="none"/>
            <w10:anchorlock/>
          </v:group>
        </w:pict>
      </w:r>
    </w:p>
    <w:p w:rsidR="00A91CA8" w:rsidRDefault="00A91CA8" w:rsidP="00201FEB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UV-vis spectrum of compound </w:t>
      </w:r>
      <w:r w:rsidRPr="00A91CA8">
        <w:rPr>
          <w:rFonts w:ascii="Times New Roman" w:hAnsi="Times New Roman" w:cs="Times New Roman"/>
          <w:b/>
          <w:sz w:val="30"/>
          <w:szCs w:val="30"/>
          <w:lang w:val="en-US"/>
        </w:rPr>
        <w:t>2</w:t>
      </w:r>
    </w:p>
    <w:p w:rsidR="00A91CA8" w:rsidRDefault="00BC42B1" w:rsidP="00201FEB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11" o:spid="_x0000_s1061" style="width:661.2pt;height:435.6pt;mso-position-horizontal-relative:char;mso-position-vertical-relative:line" coordsize="83972,55321">
            <v:shape id="Рисунок 316479344" o:spid="_x0000_s1063" type="#_x0000_t75" style="position:absolute;width:83972;height:55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">
              <v:imagedata r:id="rId18" o:title="" croptop="4380f"/>
            </v:shape>
            <v:shape id="Рисунок 17943143" o:spid="_x0000_s1062" type="#_x0000_t75" style="position:absolute;left:30603;top:21110;width:22321;height:19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">
              <v:imagedata r:id="rId19" o:title=""/>
            </v:shape>
            <w10:wrap type="none"/>
            <w10:anchorlock/>
          </v:group>
        </w:pict>
      </w:r>
    </w:p>
    <w:p w:rsidR="00A91CA8" w:rsidRDefault="00A91CA8" w:rsidP="00A91CA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UV-vis spectrum of compound </w:t>
      </w:r>
      <w:r w:rsidRPr="00A91CA8">
        <w:rPr>
          <w:rFonts w:ascii="Times New Roman" w:hAnsi="Times New Roman" w:cs="Times New Roman"/>
          <w:b/>
          <w:sz w:val="30"/>
          <w:szCs w:val="30"/>
          <w:lang w:val="en-US"/>
        </w:rPr>
        <w:t>3</w:t>
      </w:r>
    </w:p>
    <w:p w:rsidR="00A91CA8" w:rsidRPr="00A91CA8" w:rsidRDefault="00BC42B1" w:rsidP="00A91CA8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10" o:spid="_x0000_s1058" style="width:592.65pt;height:418.85pt;mso-position-horizontal-relative:char;mso-position-vertical-relative:line" coordsize="75266,53196">
            <v:group id="Группа 945674006" o:spid="_x0000_s1059" style="position:absolute;width:75266;height:53196" coordsize="75266,5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">
              <v:group id="Группа 423728539" o:spid="_x0000_s1060" style="position:absolute;width:75266;height:53196" coordsize="75266,5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">
                <v:shape id="Рисунок 754058711" o:spid="_x0000_s1029" type="#_x0000_t75" style="position:absolute;width:75266;height:53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">
                  <v:imagedata r:id="rId20" o:title=""/>
                </v:shape>
                <v:rect id="Прямоугольник 731818708" o:spid="_x0000_s1030" style="position:absolute;left:25847;top:18322;width:20117;height:82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" fillcolor="white [3212]" strokecolor="white [3212]" strokeweight="2pt"/>
              </v:group>
              <v:shape id="Рисунок 258913912" o:spid="_x0000_s1031" type="#_x0000_t75" style="position:absolute;left:29911;top:15297;width:17363;height:23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">
                <v:imagedata r:id="rId21" o:title=""/>
              </v:shape>
            </v:group>
            <v:shape id="Рисунок 1839278219" o:spid="_x0000_s1032" type="#_x0000_t75" style="position:absolute;left:28489;top:7072;width:18288;height:8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">
              <v:imagedata r:id="rId20" o:title="" croptop="22826f" cropbottom="32455f" cropleft="22506f" cropright="27106f"/>
            </v:shape>
            <w10:wrap type="none"/>
            <w10:anchorlock/>
          </v:group>
        </w:pict>
      </w:r>
    </w:p>
    <w:p w:rsidR="00A91CA8" w:rsidRDefault="00A91CA8" w:rsidP="00A91CA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UV-vis spectrum of compound </w:t>
      </w:r>
      <w:r w:rsidRPr="00F251E1">
        <w:rPr>
          <w:rFonts w:ascii="Times New Roman" w:hAnsi="Times New Roman" w:cs="Times New Roman"/>
          <w:b/>
          <w:sz w:val="30"/>
          <w:szCs w:val="30"/>
          <w:lang w:val="en-US"/>
        </w:rPr>
        <w:t>7</w:t>
      </w:r>
    </w:p>
    <w:p w:rsidR="00A91CA8" w:rsidRPr="00A91CA8" w:rsidRDefault="00BC42B1" w:rsidP="00A91CA8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25" o:spid="_x0000_s1051" style="width:615.75pt;height:435.6pt;mso-position-horizontal-relative:char;mso-position-vertical-relative:line" coordsize="78200,55321">
            <v:group id="Группа 1578813218" o:spid="_x0000_s1053" style="position:absolute;width:78200;height:55321" coordsize="78200,5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">
              <v:group id="Группа 232155582" o:spid="_x0000_s1055" style="position:absolute;width:78200;height:55321" coordsize="78200,5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">
                <v:shape id="Рисунок 1134020147" o:spid="_x0000_s1057" type="#_x0000_t75" style="position:absolute;width:78200;height:55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">
                  <v:imagedata r:id="rId22" o:title="" croptop="5098f" cropbottom="2359f" cropleft="3175f" cropright="5090f"/>
                </v:shape>
                <v:rect id="Прямоугольник 1393376390" o:spid="_x0000_s1056" style="position:absolute;left:30057;top:19583;width:22149;height:56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" fillcolor="white [3212]" strokecolor="white [3212]" strokeweight="2pt"/>
              </v:group>
              <v:shape id="Рисунок 83381254" o:spid="_x0000_s1054" type="#_x0000_t75" style="position:absolute;left:30057;top:18999;width:24689;height:20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">
                <v:imagedata r:id="rId23" o:title="" cropbottom="22300f" cropright="34998f"/>
              </v:shape>
            </v:group>
            <v:shape id="Рисунок 1804040455" o:spid="_x0000_s1052" type="#_x0000_t75" style="position:absolute;left:27517;top:11994;width:23165;height:5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">
              <v:imagedata r:id="rId22" o:title="" croptop="25764f" cropbottom="33799f" cropleft="24965f" cropright="23605f"/>
            </v:shape>
            <w10:wrap type="none"/>
            <w10:anchorlock/>
          </v:group>
        </w:pict>
      </w:r>
    </w:p>
    <w:p w:rsidR="00A91CA8" w:rsidRDefault="00A91CA8" w:rsidP="00A91CA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UV-vis spectrum of compound </w:t>
      </w:r>
      <w:r w:rsidRPr="00A91CA8">
        <w:rPr>
          <w:rFonts w:ascii="Times New Roman" w:hAnsi="Times New Roman" w:cs="Times New Roman"/>
          <w:b/>
          <w:sz w:val="30"/>
          <w:szCs w:val="30"/>
          <w:lang w:val="en-US"/>
        </w:rPr>
        <w:t>9a</w:t>
      </w:r>
    </w:p>
    <w:p w:rsidR="00A91CA8" w:rsidRPr="00A91CA8" w:rsidRDefault="00BC42B1" w:rsidP="00A91CA8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37" o:spid="_x0000_s1045" style="width:569.55pt;height:415.2pt;mso-position-horizontal-relative:char;mso-position-vertical-relative:line" coordsize="72332,52730">
            <v:group id="Группа 1946830446" o:spid="_x0000_s1048" style="position:absolute;width:72332;height:52730" coordsize="72332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">
              <v:shape id="Рисунок 2131803853" o:spid="_x0000_s1050" type="#_x0000_t75" style="position:absolute;width:72332;height:52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">
                <v:imagedata r:id="rId24" o:title="" croptop="5728f" cropleft="2022f" cropright="5590f"/>
              </v:shape>
              <v:rect id="Прямоугольник 1296546226" o:spid="_x0000_s1049" style="position:absolute;left:25803;top:12801;width:23774;height:77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" fillcolor="white [3212]" strokecolor="white [3212]" strokeweight="2pt"/>
            </v:group>
            <v:shape id="Рисунок 1036356080" o:spid="_x0000_s1047" type="#_x0000_t75" style="position:absolute;left:20843;top:13766;width:30646;height:219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">
              <v:imagedata r:id="rId23" o:title="" cropbottom="22073f" cropleft="29593f"/>
            </v:shape>
            <v:shape id="Рисунок 862677275" o:spid="_x0000_s1046" type="#_x0000_t75" style="position:absolute;left:24380;top:8162;width:23572;height:51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">
              <v:imagedata r:id="rId24" o:title="" croptop="22044f" cropbottom="37683f" cropleft="22604f" cropright="24056f"/>
            </v:shape>
            <w10:wrap type="none"/>
            <w10:anchorlock/>
          </v:group>
        </w:pict>
      </w:r>
    </w:p>
    <w:p w:rsidR="00A91CA8" w:rsidRDefault="00A91CA8" w:rsidP="00201FEB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UV-vis spectrum of compound </w:t>
      </w:r>
      <w:r w:rsidRPr="00A91CA8">
        <w:rPr>
          <w:rFonts w:ascii="Times New Roman" w:hAnsi="Times New Roman" w:cs="Times New Roman"/>
          <w:b/>
          <w:sz w:val="30"/>
          <w:szCs w:val="30"/>
          <w:lang w:val="en-US"/>
        </w:rPr>
        <w:t>9b</w:t>
      </w:r>
    </w:p>
    <w:p w:rsidR="002C592C" w:rsidRDefault="00BC42B1" w:rsidP="00201FEB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</w:rPr>
      </w:r>
      <w:r w:rsidRPr="00BC42B1">
        <w:rPr>
          <w:rFonts w:ascii="Times New Roman" w:hAnsi="Times New Roman" w:cs="Times New Roman"/>
          <w:b/>
          <w:sz w:val="30"/>
          <w:szCs w:val="30"/>
        </w:rPr>
        <w:pict>
          <v:group id="Группа 8" o:spid="_x0000_s1042" style="width:620.25pt;height:433.2pt;mso-position-horizontal-relative:char;mso-position-vertical-relative:line" coordsize="78771,55016">
            <v:shape id="Рисунок 192279318" o:spid="_x0000_s1044" type="#_x0000_t75" style="position:absolute;width:78771;height:550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">
              <v:imagedata r:id="rId25" o:title=""/>
            </v:shape>
            <v:shape id="Рисунок 535655521" o:spid="_x0000_s1043" type="#_x0000_t75" style="position:absolute;left:12595;top:4340;width:22606;height:19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">
              <v:imagedata r:id="rId26" o:title=""/>
            </v:shape>
            <w10:wrap type="none"/>
            <w10:anchorlock/>
          </v:group>
        </w:pict>
      </w:r>
    </w:p>
    <w:p w:rsidR="005841D7" w:rsidRDefault="005841D7" w:rsidP="005841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Mass spectrum fragment of compound 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3</w:t>
      </w:r>
    </w:p>
    <w:p w:rsidR="00B6661F" w:rsidRDefault="00BC42B1" w:rsidP="005841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</w:rPr>
      </w:r>
      <w:r w:rsidRPr="00BC42B1">
        <w:rPr>
          <w:rFonts w:ascii="Times New Roman" w:hAnsi="Times New Roman" w:cs="Times New Roman"/>
          <w:b/>
          <w:sz w:val="30"/>
          <w:szCs w:val="30"/>
        </w:rPr>
        <w:pict>
          <v:group id="Группа 15" o:spid="_x0000_s1039" style="width:613.5pt;height:428.45pt;mso-position-horizontal-relative:char;mso-position-vertical-relative:line" coordsize="77914,54413">
            <v:shape id="Рисунок 1676527673" o:spid="_x0000_s1041" type="#_x0000_t75" style="position:absolute;width:77914;height:54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">
              <v:imagedata r:id="rId27" o:title=""/>
            </v:shape>
            <v:shape id="Рисунок 975245115" o:spid="_x0000_s1040" type="#_x0000_t75" style="position:absolute;left:10407;top:3381;width:18898;height:25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">
              <v:imagedata r:id="rId21" o:title=""/>
            </v:shape>
            <w10:wrap type="none"/>
            <w10:anchorlock/>
          </v:group>
        </w:pict>
      </w:r>
    </w:p>
    <w:p w:rsidR="005841D7" w:rsidRPr="005841D7" w:rsidRDefault="005841D7" w:rsidP="005841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Mass spectrum fragment of compound </w:t>
      </w:r>
      <w:r w:rsidRPr="005841D7">
        <w:rPr>
          <w:rFonts w:ascii="Times New Roman" w:hAnsi="Times New Roman" w:cs="Times New Roman"/>
          <w:b/>
          <w:sz w:val="30"/>
          <w:szCs w:val="30"/>
          <w:lang w:val="en-US"/>
        </w:rPr>
        <w:t xml:space="preserve">7 </w:t>
      </w:r>
    </w:p>
    <w:p w:rsidR="00610466" w:rsidRDefault="00BC42B1" w:rsidP="00201FEB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16" o:spid="_x0000_s1036" style="width:710.05pt;height:433pt;mso-position-horizontal-relative:char;mso-position-vertical-relative:line" coordorigin="5305" coordsize="90173,54991">
            <v:shape id="Рисунок 1801952889" o:spid="_x0000_s1038" type="#_x0000_t75" style="position:absolute;left:5305;width:81439;height:5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">
              <v:imagedata r:id="rId28" o:title="" croptop="2171f"/>
            </v:shape>
            <v:shape id="Рисунок 323879634" o:spid="_x0000_s1037" type="#_x0000_t75" style="position:absolute;left:69246;top:1447;width:26232;height:22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">
              <v:imagedata r:id="rId23" o:title="" cropbottom="22300f" cropright="34998f"/>
            </v:shape>
            <w10:wrap type="none"/>
            <w10:anchorlock/>
          </v:group>
        </w:pict>
      </w:r>
    </w:p>
    <w:p w:rsidR="00610466" w:rsidRPr="00610466" w:rsidRDefault="00610466" w:rsidP="00201FEB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Mass spectrum fragment of compound </w:t>
      </w:r>
      <w:r w:rsidRPr="00610466">
        <w:rPr>
          <w:rFonts w:ascii="Times New Roman" w:hAnsi="Times New Roman" w:cs="Times New Roman"/>
          <w:b/>
          <w:sz w:val="30"/>
          <w:szCs w:val="30"/>
          <w:lang w:val="en-US"/>
        </w:rPr>
        <w:t>9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a</w:t>
      </w:r>
    </w:p>
    <w:p w:rsidR="0035729C" w:rsidRDefault="00BC42B1" w:rsidP="00201FEB">
      <w:pPr>
        <w:rPr>
          <w:rFonts w:ascii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</w:rPr>
      </w:r>
      <w:r w:rsidRPr="00BC42B1">
        <w:rPr>
          <w:rFonts w:ascii="Times New Roman" w:hAnsi="Times New Roman" w:cs="Times New Roman"/>
          <w:bCs/>
          <w:sz w:val="30"/>
          <w:szCs w:val="30"/>
        </w:rPr>
        <w:pict>
          <v:group id="Группа 29" o:spid="_x0000_s1033" style="width:718.15pt;height:433.65pt;mso-position-horizontal-relative:char;mso-position-vertical-relative:line" coordorigin="14721" coordsize="91205,55073">
            <v:shape id="Рисунок 306256142" o:spid="_x0000_s1035" type="#_x0000_t75" style="position:absolute;left:14721;width:78771;height:55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">
              <v:imagedata r:id="rId29" o:title=""/>
            </v:shape>
            <v:shape id="Рисунок 1306073483" o:spid="_x0000_s1034" type="#_x0000_t75" style="position:absolute;left:75140;top:5038;width:30786;height:220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">
              <v:imagedata r:id="rId23" o:title="" cropbottom="22073f" cropleft="29593f"/>
            </v:shape>
            <w10:wrap type="none"/>
            <w10:anchorlock/>
          </v:group>
        </w:pict>
      </w:r>
    </w:p>
    <w:p w:rsidR="007C366D" w:rsidRDefault="0035729C" w:rsidP="00201FEB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Cs/>
          <w:sz w:val="30"/>
          <w:szCs w:val="30"/>
          <w:lang w:val="en-US"/>
        </w:rPr>
        <w:t xml:space="preserve">Mass spectrum fragment of compound </w:t>
      </w:r>
      <w:r w:rsidRPr="00610466">
        <w:rPr>
          <w:rFonts w:ascii="Times New Roman" w:hAnsi="Times New Roman" w:cs="Times New Roman"/>
          <w:b/>
          <w:sz w:val="30"/>
          <w:szCs w:val="30"/>
          <w:lang w:val="en-US"/>
        </w:rPr>
        <w:t>9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b</w:t>
      </w:r>
    </w:p>
    <w:sectPr w:rsidR="007C366D" w:rsidSect="00005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BalticaCT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25F"/>
    <w:rsid w:val="0000525F"/>
    <w:rsid w:val="00040731"/>
    <w:rsid w:val="000C477F"/>
    <w:rsid w:val="00183CF0"/>
    <w:rsid w:val="00201FEB"/>
    <w:rsid w:val="00207FE2"/>
    <w:rsid w:val="002C592C"/>
    <w:rsid w:val="0035729C"/>
    <w:rsid w:val="00394E71"/>
    <w:rsid w:val="00533304"/>
    <w:rsid w:val="005508CF"/>
    <w:rsid w:val="005841D7"/>
    <w:rsid w:val="00610466"/>
    <w:rsid w:val="006B2992"/>
    <w:rsid w:val="007C1113"/>
    <w:rsid w:val="007C366D"/>
    <w:rsid w:val="008D097E"/>
    <w:rsid w:val="009431BE"/>
    <w:rsid w:val="009F6A1C"/>
    <w:rsid w:val="00A15C31"/>
    <w:rsid w:val="00A21A1D"/>
    <w:rsid w:val="00A51C21"/>
    <w:rsid w:val="00A91CA8"/>
    <w:rsid w:val="00AA3A58"/>
    <w:rsid w:val="00AB27FE"/>
    <w:rsid w:val="00AC2F6F"/>
    <w:rsid w:val="00AE1F94"/>
    <w:rsid w:val="00B038D7"/>
    <w:rsid w:val="00B25169"/>
    <w:rsid w:val="00B43D2A"/>
    <w:rsid w:val="00B6661F"/>
    <w:rsid w:val="00B75F30"/>
    <w:rsid w:val="00BC42B1"/>
    <w:rsid w:val="00BF3D00"/>
    <w:rsid w:val="00C120F3"/>
    <w:rsid w:val="00C8737B"/>
    <w:rsid w:val="00CC2292"/>
    <w:rsid w:val="00D87BB9"/>
    <w:rsid w:val="00DB22EB"/>
    <w:rsid w:val="00E340F4"/>
    <w:rsid w:val="00E75332"/>
    <w:rsid w:val="00E92A9E"/>
    <w:rsid w:val="00F23210"/>
    <w:rsid w:val="00F251E1"/>
    <w:rsid w:val="00F8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25F"/>
    <w:rPr>
      <w:rFonts w:ascii="Tahoma" w:hAnsi="Tahoma" w:cs="Tahoma"/>
      <w:sz w:val="16"/>
      <w:szCs w:val="16"/>
    </w:rPr>
  </w:style>
  <w:style w:type="paragraph" w:customStyle="1" w:styleId="MHC-title">
    <w:name w:val="MHC-title"/>
    <w:basedOn w:val="a"/>
    <w:rsid w:val="00B25169"/>
    <w:pPr>
      <w:tabs>
        <w:tab w:val="left" w:pos="2835"/>
      </w:tabs>
      <w:spacing w:before="480" w:after="240" w:line="240" w:lineRule="auto"/>
    </w:pPr>
    <w:rPr>
      <w:rFonts w:ascii="Baltica" w:eastAsia="Times New Roman" w:hAnsi="Baltica" w:cs="Times New Roman"/>
      <w:b/>
      <w:sz w:val="3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image" Target="media/image16.w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19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ПАС</cp:lastModifiedBy>
  <cp:revision>12</cp:revision>
  <dcterms:created xsi:type="dcterms:W3CDTF">2023-11-15T21:21:00Z</dcterms:created>
  <dcterms:modified xsi:type="dcterms:W3CDTF">2024-01-17T11:08:00Z</dcterms:modified>
</cp:coreProperties>
</file>